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C0708A" w14:textId="77777777" w:rsidR="00A65F54" w:rsidRDefault="00260F8F">
      <w:pPr>
        <w:pStyle w:val="2"/>
        <w:rPr>
          <w:rFonts w:ascii="Times New Roman" w:eastAsia="宋体" w:hAnsi="Times New Roman"/>
          <w:b w:val="0"/>
          <w:sz w:val="24"/>
        </w:rPr>
      </w:pPr>
      <w:r>
        <w:rPr>
          <w:rFonts w:ascii="Times New Roman" w:eastAsia="宋体" w:hAnsi="Times New Roman" w:hint="eastAsia"/>
          <w:sz w:val="24"/>
        </w:rPr>
        <w:t>附件</w:t>
      </w:r>
      <w:r>
        <w:rPr>
          <w:rFonts w:ascii="Times New Roman" w:eastAsia="宋体" w:hAnsi="Times New Roman"/>
          <w:sz w:val="24"/>
        </w:rPr>
        <w:t>2</w:t>
      </w:r>
      <w:r>
        <w:rPr>
          <w:rFonts w:ascii="Times New Roman" w:eastAsia="宋体" w:hAnsi="Times New Roman" w:hint="eastAsia"/>
          <w:sz w:val="24"/>
        </w:rPr>
        <w:t>：比选报名登记表</w:t>
      </w:r>
    </w:p>
    <w:tbl>
      <w:tblPr>
        <w:tblW w:w="5547" w:type="pct"/>
        <w:tblInd w:w="-284" w:type="dxa"/>
        <w:tblLook w:val="04A0" w:firstRow="1" w:lastRow="0" w:firstColumn="1" w:lastColumn="0" w:noHBand="0" w:noVBand="1"/>
      </w:tblPr>
      <w:tblGrid>
        <w:gridCol w:w="1310"/>
        <w:gridCol w:w="3636"/>
        <w:gridCol w:w="4508"/>
      </w:tblGrid>
      <w:tr w:rsidR="00A65F54" w14:paraId="31CE8984" w14:textId="77777777">
        <w:trPr>
          <w:trHeight w:val="795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8F0D5" w14:textId="77777777" w:rsidR="00A65F54" w:rsidRDefault="00260F8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40"/>
                <w:szCs w:val="4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40"/>
                <w:szCs w:val="40"/>
              </w:rPr>
              <w:t>比选报名登记表</w:t>
            </w:r>
          </w:p>
        </w:tc>
      </w:tr>
      <w:tr w:rsidR="00A65F54" w14:paraId="602FC582" w14:textId="77777777">
        <w:trPr>
          <w:trHeight w:val="675"/>
        </w:trPr>
        <w:tc>
          <w:tcPr>
            <w:tcW w:w="6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FBA8AA" w14:textId="77777777" w:rsidR="00A65F54" w:rsidRDefault="00260F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基本信息</w:t>
            </w:r>
          </w:p>
        </w:tc>
        <w:tc>
          <w:tcPr>
            <w:tcW w:w="19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99CAD" w14:textId="77777777" w:rsidR="00A65F54" w:rsidRDefault="00260F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2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C3104" w14:textId="77777777" w:rsidR="00A65F54" w:rsidRDefault="00260F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65F54" w14:paraId="466D41A4" w14:textId="77777777">
        <w:trPr>
          <w:trHeight w:val="675"/>
        </w:trPr>
        <w:tc>
          <w:tcPr>
            <w:tcW w:w="6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3ED53" w14:textId="77777777" w:rsidR="00A65F54" w:rsidRDefault="00A65F5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6F7A15" w14:textId="77777777" w:rsidR="00A65F54" w:rsidRDefault="00260F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参选单位名称</w:t>
            </w:r>
          </w:p>
        </w:tc>
        <w:tc>
          <w:tcPr>
            <w:tcW w:w="2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43C671" w14:textId="77777777" w:rsidR="00A65F54" w:rsidRDefault="00260F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65F54" w14:paraId="08DA93B8" w14:textId="77777777">
        <w:trPr>
          <w:trHeight w:val="675"/>
        </w:trPr>
        <w:tc>
          <w:tcPr>
            <w:tcW w:w="6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E2C3A" w14:textId="77777777" w:rsidR="00A65F54" w:rsidRDefault="00A65F5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FAE8F5" w14:textId="77777777" w:rsidR="00A65F54" w:rsidRDefault="00260F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法定代表人</w:t>
            </w:r>
          </w:p>
        </w:tc>
        <w:tc>
          <w:tcPr>
            <w:tcW w:w="2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0C11C1" w14:textId="77777777" w:rsidR="00A65F54" w:rsidRDefault="00260F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65F54" w14:paraId="70265B8A" w14:textId="77777777">
        <w:trPr>
          <w:trHeight w:val="675"/>
        </w:trPr>
        <w:tc>
          <w:tcPr>
            <w:tcW w:w="6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0EE63" w14:textId="77777777" w:rsidR="00A65F54" w:rsidRDefault="00A65F5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966523" w14:textId="77777777" w:rsidR="00A65F54" w:rsidRDefault="00260F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授权代理人</w:t>
            </w:r>
          </w:p>
        </w:tc>
        <w:tc>
          <w:tcPr>
            <w:tcW w:w="2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F4A3D9" w14:textId="77777777" w:rsidR="00A65F54" w:rsidRDefault="00260F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65F54" w14:paraId="489EF2B2" w14:textId="77777777">
        <w:trPr>
          <w:trHeight w:val="675"/>
        </w:trPr>
        <w:tc>
          <w:tcPr>
            <w:tcW w:w="6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A470A" w14:textId="77777777" w:rsidR="00A65F54" w:rsidRDefault="00A65F5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C84F9" w14:textId="77777777" w:rsidR="00A65F54" w:rsidRDefault="00260F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授权代理人联系方式</w:t>
            </w:r>
          </w:p>
        </w:tc>
        <w:tc>
          <w:tcPr>
            <w:tcW w:w="2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D679CD" w14:textId="77777777" w:rsidR="00A65F54" w:rsidRDefault="00260F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65F54" w14:paraId="042E92A6" w14:textId="77777777">
        <w:trPr>
          <w:trHeight w:val="675"/>
        </w:trPr>
        <w:tc>
          <w:tcPr>
            <w:tcW w:w="6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9EA60" w14:textId="77777777" w:rsidR="00A65F54" w:rsidRDefault="00A65F5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A72A59" w14:textId="77777777" w:rsidR="00A65F54" w:rsidRDefault="00260F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电子邮箱</w:t>
            </w:r>
          </w:p>
        </w:tc>
        <w:tc>
          <w:tcPr>
            <w:tcW w:w="2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CACF66" w14:textId="77777777" w:rsidR="00A65F54" w:rsidRDefault="00260F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65F54" w14:paraId="064D5E2E" w14:textId="77777777">
        <w:trPr>
          <w:trHeight w:val="270"/>
        </w:trPr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7322A7" w14:textId="77777777" w:rsidR="00A65F54" w:rsidRDefault="00A65F5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5D34A" w14:textId="77777777" w:rsidR="00A65F54" w:rsidRDefault="00A65F5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56F96" w14:textId="77777777" w:rsidR="00A65F54" w:rsidRDefault="00A65F5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65F54" w14:paraId="02B3B2BF" w14:textId="77777777">
        <w:trPr>
          <w:trHeight w:val="480"/>
        </w:trPr>
        <w:tc>
          <w:tcPr>
            <w:tcW w:w="6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F0FF0" w14:textId="77777777" w:rsidR="00A65F54" w:rsidRDefault="00260F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报名材料核查</w:t>
            </w:r>
          </w:p>
        </w:tc>
        <w:tc>
          <w:tcPr>
            <w:tcW w:w="19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5AAC7" w14:textId="77777777" w:rsidR="00A65F54" w:rsidRDefault="00260F8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材料</w:t>
            </w:r>
          </w:p>
        </w:tc>
        <w:tc>
          <w:tcPr>
            <w:tcW w:w="2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586944" w14:textId="77777777" w:rsidR="00A65F54" w:rsidRDefault="00260F8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是否提供（√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/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×）</w:t>
            </w:r>
          </w:p>
        </w:tc>
      </w:tr>
      <w:tr w:rsidR="00A65F54" w14:paraId="19AF1DC7" w14:textId="77777777">
        <w:trPr>
          <w:trHeight w:val="690"/>
        </w:trPr>
        <w:tc>
          <w:tcPr>
            <w:tcW w:w="6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00C08" w14:textId="77777777" w:rsidR="00A65F54" w:rsidRDefault="00A65F5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0EFF5" w14:textId="77777777" w:rsidR="00A65F54" w:rsidRDefault="00260F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营业执照且满足公告要求</w:t>
            </w:r>
          </w:p>
        </w:tc>
        <w:tc>
          <w:tcPr>
            <w:tcW w:w="2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B5BCF" w14:textId="77777777" w:rsidR="00A65F54" w:rsidRDefault="00260F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65F54" w14:paraId="7F9FC973" w14:textId="77777777">
        <w:trPr>
          <w:trHeight w:val="1129"/>
        </w:trPr>
        <w:tc>
          <w:tcPr>
            <w:tcW w:w="6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3C14E" w14:textId="77777777" w:rsidR="00A65F54" w:rsidRDefault="00A65F5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154D1" w14:textId="77777777" w:rsidR="00A65F54" w:rsidRDefault="00260F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法人授权委托书（需附委托人及被委托人身份证复印</w:t>
            </w:r>
            <w:bookmarkStart w:id="0" w:name="_GoBack"/>
            <w:bookmarkEnd w:id="0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件）</w:t>
            </w:r>
          </w:p>
        </w:tc>
        <w:tc>
          <w:tcPr>
            <w:tcW w:w="2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FED31" w14:textId="77777777" w:rsidR="00A65F54" w:rsidRDefault="00260F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65F54" w14:paraId="0D8F811D" w14:textId="77777777">
        <w:trPr>
          <w:trHeight w:val="1755"/>
        </w:trPr>
        <w:tc>
          <w:tcPr>
            <w:tcW w:w="6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4AAAE" w14:textId="77777777" w:rsidR="00A65F54" w:rsidRDefault="00A65F5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4AE87" w14:textId="77777777" w:rsidR="00A65F54" w:rsidRDefault="00260F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上一年度财务审计报告复印件（或提供以下三项：财务报表、银行出具的资信证明材料复印件、近半年任意一个月的依法缴纳税收的证明（纳税凭证）复印件）</w:t>
            </w:r>
          </w:p>
        </w:tc>
        <w:tc>
          <w:tcPr>
            <w:tcW w:w="2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03A4CF" w14:textId="77777777" w:rsidR="00A65F54" w:rsidRDefault="00260F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65F54" w14:paraId="5EF724F0" w14:textId="77777777">
        <w:trPr>
          <w:trHeight w:val="1350"/>
        </w:trPr>
        <w:tc>
          <w:tcPr>
            <w:tcW w:w="6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82FF9" w14:textId="77777777" w:rsidR="00A65F54" w:rsidRDefault="00A65F5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5B116" w14:textId="77777777" w:rsidR="00A65F54" w:rsidRDefault="00260F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未被列入“信用中国”网站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(www.creditchina.gov.cn)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记录失信被执行人查询结果</w:t>
            </w:r>
          </w:p>
        </w:tc>
        <w:tc>
          <w:tcPr>
            <w:tcW w:w="2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1B5A2" w14:textId="77777777" w:rsidR="00A65F54" w:rsidRDefault="00260F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65F54" w14:paraId="6140E8C0" w14:textId="77777777">
        <w:trPr>
          <w:trHeight w:val="1755"/>
        </w:trPr>
        <w:tc>
          <w:tcPr>
            <w:tcW w:w="6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1C356" w14:textId="77777777" w:rsidR="00A65F54" w:rsidRDefault="00A65F5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D9672" w14:textId="77777777" w:rsidR="00A65F54" w:rsidRDefault="00260F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投标人近三年（至比选日）无骗取中标、被限制投标、违约行为、重大责任事故承诺书（格式自拟）</w:t>
            </w:r>
          </w:p>
        </w:tc>
        <w:tc>
          <w:tcPr>
            <w:tcW w:w="2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7217E" w14:textId="77777777" w:rsidR="00A65F54" w:rsidRDefault="00260F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65F54" w14:paraId="4788D0AC" w14:textId="77777777">
        <w:trPr>
          <w:trHeight w:val="270"/>
        </w:trPr>
        <w:tc>
          <w:tcPr>
            <w:tcW w:w="26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C12052" w14:textId="77777777" w:rsidR="00A65F54" w:rsidRDefault="00260F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参选单位法定代表人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授权代理人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:</w:t>
            </w:r>
          </w:p>
        </w:tc>
        <w:tc>
          <w:tcPr>
            <w:tcW w:w="2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A705FB" w14:textId="77777777" w:rsidR="00A65F54" w:rsidRDefault="00260F8F">
            <w:pPr>
              <w:widowControl/>
              <w:ind w:firstLineChars="100" w:firstLine="22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3251B">
              <w:rPr>
                <w:rFonts w:ascii="宋体" w:eastAsia="宋体" w:hAnsi="宋体" w:cs="宋体" w:hint="eastAsia"/>
                <w:color w:val="000000"/>
                <w:kern w:val="0"/>
                <w:sz w:val="22"/>
                <w:highlight w:val="yellow"/>
              </w:rPr>
              <w:t>核查人员（两人，含部门主任）：</w:t>
            </w:r>
          </w:p>
        </w:tc>
      </w:tr>
    </w:tbl>
    <w:p w14:paraId="78A8816F" w14:textId="77777777" w:rsidR="00A65F54" w:rsidRDefault="00A65F54" w:rsidP="00D1696C"/>
    <w:sectPr w:rsidR="00A65F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A5C5B1" w14:textId="77777777" w:rsidR="00260F8F" w:rsidRDefault="00260F8F" w:rsidP="00D1696C">
      <w:r>
        <w:separator/>
      </w:r>
    </w:p>
  </w:endnote>
  <w:endnote w:type="continuationSeparator" w:id="0">
    <w:p w14:paraId="25F5763B" w14:textId="77777777" w:rsidR="00260F8F" w:rsidRDefault="00260F8F" w:rsidP="00D16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45BA9A" w14:textId="77777777" w:rsidR="00260F8F" w:rsidRDefault="00260F8F" w:rsidP="00D1696C">
      <w:r>
        <w:separator/>
      </w:r>
    </w:p>
  </w:footnote>
  <w:footnote w:type="continuationSeparator" w:id="0">
    <w:p w14:paraId="0618BA7E" w14:textId="77777777" w:rsidR="00260F8F" w:rsidRDefault="00260F8F" w:rsidP="00D169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7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B7F9026"/>
    <w:rsid w:val="469B1304"/>
    <w:rsid w:val="BB7F9026"/>
    <w:rsid w:val="00260F8F"/>
    <w:rsid w:val="00A65F54"/>
    <w:rsid w:val="00D1696C"/>
    <w:rsid w:val="00F32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A6A634A-ECBD-4418-8F65-C9054D684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uiPriority w:val="9"/>
    <w:qFormat/>
    <w:pPr>
      <w:keepNext/>
      <w:keepLines/>
      <w:spacing w:before="260" w:after="260" w:line="416" w:lineRule="auto"/>
      <w:outlineLvl w:val="1"/>
    </w:pPr>
    <w:rPr>
      <w:rFonts w:ascii="Arial" w:eastAsia="黑体" w:hAnsi="Arial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169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D1696C"/>
    <w:rPr>
      <w:kern w:val="2"/>
      <w:sz w:val="18"/>
      <w:szCs w:val="18"/>
    </w:rPr>
  </w:style>
  <w:style w:type="paragraph" w:styleId="a5">
    <w:name w:val="footer"/>
    <w:basedOn w:val="a"/>
    <w:link w:val="a6"/>
    <w:rsid w:val="00D169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D1696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</Words>
  <Characters>316</Characters>
  <Application>Microsoft Office Word</Application>
  <DocSecurity>0</DocSecurity>
  <Lines>2</Lines>
  <Paragraphs>1</Paragraphs>
  <ScaleCrop>false</ScaleCrop>
  <Company>P R C</Company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丰子</dc:creator>
  <cp:lastModifiedBy>陈雨竹</cp:lastModifiedBy>
  <cp:revision>3</cp:revision>
  <dcterms:created xsi:type="dcterms:W3CDTF">2025-04-29T12:37:00Z</dcterms:created>
  <dcterms:modified xsi:type="dcterms:W3CDTF">2025-05-14T10:41:00Z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C32F4DE5069A41EFBA53689ACD84F6CA_13</vt:lpwstr>
  </property>
</Properties>
</file>